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D9" w:rsidRPr="00762ED9" w:rsidRDefault="00762ED9" w:rsidP="0076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</w:t>
      </w:r>
    </w:p>
    <w:p w:rsidR="00762ED9" w:rsidRPr="00762ED9" w:rsidRDefault="00762ED9" w:rsidP="00762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АДМИНИСТРАЦИИ</w:t>
      </w:r>
    </w:p>
    <w:p w:rsidR="00762ED9" w:rsidRPr="00762ED9" w:rsidRDefault="00762ED9" w:rsidP="00762E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62E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МУНИЦИПАЛЬНОГО РАЙОНА «СУЛЕЙМАН – СТАЛЬСКИЙ РАЙОН»                            </w:t>
      </w:r>
    </w:p>
    <w:p w:rsidR="00762ED9" w:rsidRPr="00762ED9" w:rsidRDefault="00762ED9" w:rsidP="00762ED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ED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62E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АСАЛИКЕНТСКАЯ ОСНОВНАЯ ОБЩЕОБРАЗОВАТЕЛЬНАЯ ШКОЛА</w:t>
      </w:r>
    </w:p>
    <w:p w:rsidR="00762ED9" w:rsidRPr="00762ED9" w:rsidRDefault="00762ED9" w:rsidP="00762ED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368763</w:t>
      </w: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Асаликент, ул. Саймана Исрафилова, д 1   </w:t>
      </w:r>
    </w:p>
    <w:p w:rsidR="00762ED9" w:rsidRPr="00762ED9" w:rsidRDefault="00762ED9" w:rsidP="00762ED9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proofErr w:type="spellStart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asalikent</w:t>
      </w:r>
      <w:proofErr w:type="spellEnd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05@</w:t>
      </w: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mail</w:t>
      </w:r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.</w:t>
      </w:r>
      <w:proofErr w:type="spellStart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val="en-US" w:eastAsia="hi-IN" w:bidi="hi-IN"/>
        </w:rPr>
        <w:t>ru</w:t>
      </w:r>
      <w:proofErr w:type="spellEnd"/>
      <w:r w:rsidRPr="00762ED9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+7(928) 562 22 40</w:t>
      </w: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762ED9" w:rsidRDefault="00762ED9" w:rsidP="00B60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62ED9" w:rsidRDefault="00762ED9" w:rsidP="00762ED9">
      <w:pPr>
        <w:tabs>
          <w:tab w:val="left" w:pos="7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09.09.2024</w:t>
      </w:r>
      <w:r>
        <w:rPr>
          <w:b/>
          <w:sz w:val="28"/>
          <w:szCs w:val="28"/>
        </w:rPr>
        <w:tab/>
        <w:t>№16</w:t>
      </w:r>
    </w:p>
    <w:p w:rsidR="00762ED9" w:rsidRDefault="00762ED9" w:rsidP="00B60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Всероссийской олимпиаде школьников</w:t>
      </w:r>
    </w:p>
    <w:p w:rsidR="00762ED9" w:rsidRDefault="00762ED9" w:rsidP="00762ED9">
      <w:pPr>
        <w:rPr>
          <w:sz w:val="28"/>
          <w:szCs w:val="28"/>
        </w:rPr>
      </w:pPr>
      <w:r w:rsidRPr="00762ED9">
        <w:rPr>
          <w:sz w:val="28"/>
          <w:szCs w:val="28"/>
        </w:rPr>
        <w:t xml:space="preserve">На основании Приказа </w:t>
      </w:r>
      <w:proofErr w:type="spellStart"/>
      <w:r w:rsidRPr="00762ED9">
        <w:rPr>
          <w:sz w:val="28"/>
          <w:szCs w:val="28"/>
        </w:rPr>
        <w:t>Минобрнауки</w:t>
      </w:r>
      <w:proofErr w:type="spellEnd"/>
      <w:r w:rsidRPr="00762ED9">
        <w:rPr>
          <w:sz w:val="28"/>
          <w:szCs w:val="28"/>
        </w:rPr>
        <w:t xml:space="preserve"> РД от 13.08.2024г № 05-02-779-2/24</w:t>
      </w:r>
    </w:p>
    <w:p w:rsidR="00762ED9" w:rsidRDefault="00762ED9" w:rsidP="00762ED9">
      <w:pPr>
        <w:rPr>
          <w:sz w:val="28"/>
          <w:szCs w:val="28"/>
        </w:rPr>
      </w:pPr>
    </w:p>
    <w:p w:rsidR="00762ED9" w:rsidRDefault="00762ED9" w:rsidP="00762ED9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62ED9" w:rsidRDefault="00762ED9" w:rsidP="00762ED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школьный этап Всероссийской олимпиады</w:t>
      </w:r>
      <w:r w:rsidRPr="00762ED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по графику</w:t>
      </w:r>
    </w:p>
    <w:p w:rsidR="00762ED9" w:rsidRDefault="00762ED9" w:rsidP="00762ED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состав оргкомитета по проведению школьного этапа Всероссийской олимпиады</w:t>
      </w:r>
      <w:r w:rsidRPr="00762ED9">
        <w:rPr>
          <w:sz w:val="28"/>
          <w:szCs w:val="28"/>
        </w:rPr>
        <w:t xml:space="preserve"> школьников</w:t>
      </w:r>
      <w:r>
        <w:rPr>
          <w:sz w:val="28"/>
          <w:szCs w:val="28"/>
        </w:rPr>
        <w:t xml:space="preserve"> в составе: </w:t>
      </w:r>
    </w:p>
    <w:p w:rsidR="00762ED9" w:rsidRDefault="00762ED9" w:rsidP="00762ED9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Председатель  Баламетова Т.З.- директор школы</w:t>
      </w:r>
    </w:p>
    <w:p w:rsidR="00762ED9" w:rsidRDefault="00762ED9" w:rsidP="00762E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Члены оргкомитета: </w:t>
      </w:r>
      <w:r w:rsidRPr="00B609FD">
        <w:rPr>
          <w:rFonts w:ascii="Times New Roman" w:hAnsi="Times New Roman" w:cs="Times New Roman"/>
          <w:sz w:val="28"/>
          <w:szCs w:val="28"/>
        </w:rPr>
        <w:t>Баламетов М.Г. –учитель русского языка</w:t>
      </w:r>
    </w:p>
    <w:p w:rsidR="00762ED9" w:rsidRDefault="00762ED9" w:rsidP="0076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09FD">
        <w:rPr>
          <w:rFonts w:ascii="Times New Roman" w:hAnsi="Times New Roman" w:cs="Times New Roman"/>
          <w:sz w:val="28"/>
          <w:szCs w:val="28"/>
        </w:rPr>
        <w:t>Усманова В.Д. –учитель русского языка</w:t>
      </w:r>
    </w:p>
    <w:p w:rsidR="00762ED9" w:rsidRDefault="00762ED9" w:rsidP="0076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B609FD">
        <w:rPr>
          <w:rFonts w:ascii="Times New Roman" w:hAnsi="Times New Roman" w:cs="Times New Roman"/>
          <w:sz w:val="28"/>
          <w:szCs w:val="28"/>
        </w:rPr>
        <w:t>Усманова Л.А. –учитель математики</w:t>
      </w:r>
    </w:p>
    <w:p w:rsidR="00762ED9" w:rsidRPr="00762ED9" w:rsidRDefault="00762ED9" w:rsidP="00762ED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Утвердить состав предметной жюри школьный этап Всероссийской олимпиады</w:t>
      </w:r>
      <w:r w:rsidRPr="00762ED9">
        <w:rPr>
          <w:sz w:val="28"/>
          <w:szCs w:val="28"/>
        </w:rPr>
        <w:t xml:space="preserve"> школьников</w:t>
      </w:r>
    </w:p>
    <w:p w:rsidR="00762ED9" w:rsidRPr="00762ED9" w:rsidRDefault="00762ED9" w:rsidP="00762ED9">
      <w:pPr>
        <w:pStyle w:val="a4"/>
        <w:rPr>
          <w:sz w:val="28"/>
          <w:szCs w:val="28"/>
        </w:rPr>
      </w:pP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762ED9" w:rsidRDefault="001855EA" w:rsidP="001855EA">
      <w:pPr>
        <w:rPr>
          <w:b/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иректор школы</w:t>
      </w:r>
      <w:r>
        <w:rPr>
          <w:sz w:val="28"/>
          <w:szCs w:val="28"/>
        </w:rPr>
        <w:t xml:space="preserve">                                   Баламетова Т.З.</w:t>
      </w: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762ED9" w:rsidRDefault="00762ED9" w:rsidP="00B609FD">
      <w:pPr>
        <w:jc w:val="center"/>
        <w:rPr>
          <w:b/>
          <w:sz w:val="28"/>
          <w:szCs w:val="28"/>
        </w:rPr>
      </w:pPr>
    </w:p>
    <w:p w:rsidR="00E957C4" w:rsidRDefault="00E957C4" w:rsidP="00E957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:rsidR="00E957C4" w:rsidRDefault="00400162" w:rsidP="00E957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00162" w:rsidRDefault="00400162" w:rsidP="00400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на 2024-2025</w:t>
      </w:r>
      <w:r w:rsidRPr="00B609FD">
        <w:rPr>
          <w:b/>
          <w:sz w:val="28"/>
          <w:szCs w:val="28"/>
        </w:rPr>
        <w:t xml:space="preserve"> учебный год </w:t>
      </w:r>
    </w:p>
    <w:p w:rsidR="00400162" w:rsidRPr="00B609FD" w:rsidRDefault="00400162" w:rsidP="00400162">
      <w:pPr>
        <w:jc w:val="center"/>
        <w:rPr>
          <w:b/>
          <w:sz w:val="28"/>
          <w:szCs w:val="28"/>
        </w:rPr>
      </w:pPr>
      <w:r w:rsidRPr="00B609FD">
        <w:rPr>
          <w:b/>
          <w:sz w:val="28"/>
          <w:szCs w:val="28"/>
        </w:rPr>
        <w:t>МКОУ «Асаликентская ООШ»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07"/>
        <w:gridCol w:w="2360"/>
        <w:gridCol w:w="1018"/>
        <w:gridCol w:w="1402"/>
        <w:gridCol w:w="1276"/>
        <w:gridCol w:w="1592"/>
        <w:gridCol w:w="2059"/>
      </w:tblGrid>
      <w:tr w:rsidR="003023B7" w:rsidTr="003023B7">
        <w:tc>
          <w:tcPr>
            <w:tcW w:w="607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60" w:type="dxa"/>
          </w:tcPr>
          <w:p w:rsidR="00400162" w:rsidRDefault="00400162" w:rsidP="00302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018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02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276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</w:t>
            </w:r>
          </w:p>
        </w:tc>
        <w:tc>
          <w:tcPr>
            <w:tcW w:w="1592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представления эл. протоколов</w:t>
            </w:r>
          </w:p>
        </w:tc>
        <w:tc>
          <w:tcPr>
            <w:tcW w:w="2059" w:type="dxa"/>
          </w:tcPr>
          <w:p w:rsidR="00400162" w:rsidRDefault="00400162" w:rsidP="00B609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представления протоколов и работ</w:t>
            </w: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 w:rsidRPr="00400162">
              <w:rPr>
                <w:sz w:val="28"/>
                <w:szCs w:val="28"/>
              </w:rPr>
              <w:t>1</w:t>
            </w: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 w:val="restart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</w:p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</w:p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</w:p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</w:p>
          <w:p w:rsidR="00E957C4" w:rsidRPr="00400162" w:rsidRDefault="00E957C4" w:rsidP="00E95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октября</w:t>
            </w:r>
          </w:p>
        </w:tc>
        <w:tc>
          <w:tcPr>
            <w:tcW w:w="2059" w:type="dxa"/>
            <w:vMerge w:val="restart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</w:p>
          <w:p w:rsidR="00E957C4" w:rsidRPr="00E957C4" w:rsidRDefault="00E957C4" w:rsidP="00E957C4">
            <w:pPr>
              <w:rPr>
                <w:sz w:val="28"/>
                <w:szCs w:val="28"/>
              </w:rPr>
            </w:pPr>
          </w:p>
          <w:p w:rsidR="00E957C4" w:rsidRDefault="00E957C4" w:rsidP="00E957C4">
            <w:pPr>
              <w:rPr>
                <w:sz w:val="28"/>
                <w:szCs w:val="28"/>
              </w:rPr>
            </w:pPr>
          </w:p>
          <w:p w:rsidR="00E957C4" w:rsidRDefault="00E957C4" w:rsidP="00E957C4">
            <w:pPr>
              <w:rPr>
                <w:sz w:val="28"/>
                <w:szCs w:val="28"/>
              </w:rPr>
            </w:pPr>
          </w:p>
          <w:p w:rsidR="00E957C4" w:rsidRPr="00E957C4" w:rsidRDefault="00E957C4" w:rsidP="00E95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 октября</w:t>
            </w: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ОБЗР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17-24.09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23-24.09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27-29.09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400162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дистац</w:t>
            </w:r>
            <w:proofErr w:type="spellEnd"/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 w:val="restart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октября</w:t>
            </w:r>
          </w:p>
        </w:tc>
        <w:tc>
          <w:tcPr>
            <w:tcW w:w="2059" w:type="dxa"/>
            <w:vMerge w:val="restart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 октября</w:t>
            </w: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018" w:type="dxa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02" w:type="dxa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дистац</w:t>
            </w:r>
            <w:proofErr w:type="spellEnd"/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7-11.10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018" w:type="dxa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02" w:type="dxa"/>
          </w:tcPr>
          <w:p w:rsidR="00E957C4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дистац</w:t>
            </w:r>
            <w:proofErr w:type="spellEnd"/>
          </w:p>
        </w:tc>
        <w:tc>
          <w:tcPr>
            <w:tcW w:w="1592" w:type="dxa"/>
            <w:vMerge w:val="restart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октября</w:t>
            </w:r>
          </w:p>
        </w:tc>
        <w:tc>
          <w:tcPr>
            <w:tcW w:w="2059" w:type="dxa"/>
            <w:vMerge w:val="restart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ноября</w:t>
            </w: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дистац</w:t>
            </w:r>
            <w:proofErr w:type="spellEnd"/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Pr="00212F08" w:rsidRDefault="00E957C4" w:rsidP="003023B7">
            <w:pPr>
              <w:rPr>
                <w:sz w:val="28"/>
                <w:szCs w:val="28"/>
              </w:rPr>
            </w:pPr>
            <w:r w:rsidRPr="00212F08">
              <w:rPr>
                <w:sz w:val="28"/>
                <w:szCs w:val="28"/>
              </w:rPr>
              <w:t>информатика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дистац</w:t>
            </w:r>
            <w:proofErr w:type="spellEnd"/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  <w:tr w:rsidR="00E957C4" w:rsidTr="003023B7">
        <w:tc>
          <w:tcPr>
            <w:tcW w:w="607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0" w:type="dxa"/>
          </w:tcPr>
          <w:p w:rsidR="00E957C4" w:rsidRDefault="00E957C4" w:rsidP="00302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018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02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</w:tc>
        <w:tc>
          <w:tcPr>
            <w:tcW w:w="1276" w:type="dxa"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</w:t>
            </w:r>
          </w:p>
        </w:tc>
        <w:tc>
          <w:tcPr>
            <w:tcW w:w="1592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E957C4" w:rsidRPr="00400162" w:rsidRDefault="00E957C4" w:rsidP="00B609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2ED9" w:rsidRDefault="00762ED9" w:rsidP="00B609FD">
      <w:pPr>
        <w:jc w:val="center"/>
        <w:rPr>
          <w:b/>
          <w:sz w:val="28"/>
          <w:szCs w:val="28"/>
        </w:rPr>
      </w:pPr>
    </w:p>
    <w:p w:rsidR="00E957C4" w:rsidRDefault="00E957C4" w:rsidP="00B609FD">
      <w:pPr>
        <w:jc w:val="center"/>
        <w:rPr>
          <w:b/>
          <w:sz w:val="28"/>
          <w:szCs w:val="28"/>
        </w:rPr>
      </w:pPr>
    </w:p>
    <w:p w:rsidR="00E957C4" w:rsidRDefault="00E957C4" w:rsidP="00B609FD">
      <w:pPr>
        <w:jc w:val="center"/>
        <w:rPr>
          <w:b/>
          <w:sz w:val="28"/>
          <w:szCs w:val="28"/>
        </w:rPr>
      </w:pPr>
    </w:p>
    <w:p w:rsidR="00E957C4" w:rsidRDefault="00E957C4" w:rsidP="00B609FD">
      <w:pPr>
        <w:jc w:val="center"/>
        <w:rPr>
          <w:b/>
          <w:sz w:val="28"/>
          <w:szCs w:val="28"/>
        </w:rPr>
      </w:pPr>
    </w:p>
    <w:p w:rsidR="00E957C4" w:rsidRDefault="00E957C4" w:rsidP="00B609FD">
      <w:pPr>
        <w:jc w:val="center"/>
        <w:rPr>
          <w:b/>
          <w:sz w:val="28"/>
          <w:szCs w:val="28"/>
        </w:rPr>
      </w:pPr>
    </w:p>
    <w:p w:rsidR="00E957C4" w:rsidRDefault="00E957C4" w:rsidP="00E957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2</w:t>
      </w:r>
    </w:p>
    <w:p w:rsidR="004767D0" w:rsidRPr="00B609FD" w:rsidRDefault="003270BC" w:rsidP="00B609FD">
      <w:pPr>
        <w:jc w:val="center"/>
        <w:rPr>
          <w:b/>
          <w:sz w:val="28"/>
          <w:szCs w:val="28"/>
        </w:rPr>
      </w:pPr>
      <w:r w:rsidRPr="00B609FD">
        <w:rPr>
          <w:b/>
          <w:sz w:val="28"/>
          <w:szCs w:val="28"/>
        </w:rPr>
        <w:t>Состав жюри</w:t>
      </w:r>
    </w:p>
    <w:p w:rsidR="00B609FD" w:rsidRDefault="0027110C" w:rsidP="00B609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Школьного этапа </w:t>
      </w:r>
      <w:proofErr w:type="spellStart"/>
      <w:r>
        <w:rPr>
          <w:b/>
          <w:sz w:val="28"/>
          <w:szCs w:val="28"/>
        </w:rPr>
        <w:t>ВсОШ</w:t>
      </w:r>
      <w:proofErr w:type="spellEnd"/>
      <w:r>
        <w:rPr>
          <w:b/>
          <w:sz w:val="28"/>
          <w:szCs w:val="28"/>
        </w:rPr>
        <w:t xml:space="preserve"> на 2024-2025</w:t>
      </w:r>
      <w:r w:rsidR="003270BC" w:rsidRPr="00B609FD">
        <w:rPr>
          <w:b/>
          <w:sz w:val="28"/>
          <w:szCs w:val="28"/>
        </w:rPr>
        <w:t xml:space="preserve"> учебный год </w:t>
      </w:r>
    </w:p>
    <w:p w:rsidR="003270BC" w:rsidRPr="00B609FD" w:rsidRDefault="003270BC" w:rsidP="00B609FD">
      <w:pPr>
        <w:jc w:val="center"/>
        <w:rPr>
          <w:b/>
          <w:sz w:val="28"/>
          <w:szCs w:val="28"/>
        </w:rPr>
      </w:pPr>
      <w:r w:rsidRPr="00B609FD">
        <w:rPr>
          <w:b/>
          <w:sz w:val="28"/>
          <w:szCs w:val="28"/>
        </w:rPr>
        <w:t>МКОУ «Асаликентская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210"/>
      </w:tblGrid>
      <w:tr w:rsidR="003270BC" w:rsidRPr="00B609FD" w:rsidTr="003270BC">
        <w:tc>
          <w:tcPr>
            <w:tcW w:w="675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210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Состав жюри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5210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-директор школы, председатель</w:t>
            </w:r>
          </w:p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русского языка</w:t>
            </w:r>
          </w:p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русского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210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3270BC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r w:rsidR="00B332D4" w:rsidRPr="00B609F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математики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210" w:type="dxa"/>
          </w:tcPr>
          <w:p w:rsidR="003270BC" w:rsidRPr="00B609FD" w:rsidRDefault="003270BC" w:rsidP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-директор школы, председатель</w:t>
            </w:r>
          </w:p>
          <w:p w:rsidR="003270BC" w:rsidRPr="00B609FD" w:rsidRDefault="003270BC" w:rsidP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русского языка</w:t>
            </w:r>
          </w:p>
          <w:p w:rsidR="003270BC" w:rsidRPr="00B609FD" w:rsidRDefault="003270BC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r w:rsidR="00B332D4" w:rsidRPr="00B609F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математики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 –учитель русского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 –учитель русского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 –учитель русского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-директор школы, председатель</w:t>
            </w:r>
          </w:p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русского языка</w:t>
            </w:r>
          </w:p>
          <w:p w:rsidR="003270BC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Л.А.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математики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-директор школы, председатель</w:t>
            </w:r>
          </w:p>
          <w:p w:rsidR="003270BC" w:rsidRPr="00B609FD" w:rsidRDefault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Л.А. –учитель математики Баламетов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</w:tcPr>
          <w:p w:rsidR="003270BC" w:rsidRPr="00B609FD" w:rsidRDefault="00327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210" w:type="dxa"/>
          </w:tcPr>
          <w:p w:rsidR="00B332D4" w:rsidRPr="00B609FD" w:rsidRDefault="00B332D4" w:rsidP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Л.А.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–учитель математики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</w:tcPr>
          <w:p w:rsidR="003270BC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Искус</w:t>
            </w:r>
            <w:r w:rsidR="00B609FD" w:rsidRPr="00B609F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тво</w:t>
            </w:r>
          </w:p>
        </w:tc>
        <w:tc>
          <w:tcPr>
            <w:tcW w:w="5210" w:type="dxa"/>
          </w:tcPr>
          <w:p w:rsidR="00B609FD" w:rsidRPr="00B609FD" w:rsidRDefault="00B609FD" w:rsidP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B609FD" w:rsidRPr="00B609FD" w:rsidRDefault="00B609FD" w:rsidP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B609FD" w:rsidP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Гаджимурадова</w:t>
            </w:r>
            <w:proofErr w:type="spellEnd"/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Э.Л. –учитель родного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3270BC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Д.Ф. –учитель родного языка</w:t>
            </w:r>
          </w:p>
        </w:tc>
      </w:tr>
      <w:tr w:rsidR="003270BC" w:rsidRPr="00B609FD" w:rsidTr="003270BC">
        <w:tc>
          <w:tcPr>
            <w:tcW w:w="675" w:type="dxa"/>
          </w:tcPr>
          <w:p w:rsidR="003270BC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3270BC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  <w:r w:rsidR="00CB0B17" w:rsidRPr="00B60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B0B17" w:rsidRPr="00B609FD" w:rsidRDefault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3270BC" w:rsidRPr="00B609FD" w:rsidRDefault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Г.З. учитель физкультуры</w:t>
            </w:r>
          </w:p>
        </w:tc>
      </w:tr>
      <w:tr w:rsidR="00B332D4" w:rsidRPr="00B609FD" w:rsidTr="003270BC">
        <w:tc>
          <w:tcPr>
            <w:tcW w:w="675" w:type="dxa"/>
          </w:tcPr>
          <w:p w:rsidR="00B332D4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B332D4" w:rsidRPr="00B609FD" w:rsidRDefault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27110C" w:rsidRPr="00B609FD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  <w:p w:rsidR="00B332D4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Г.З. учитель физкультуры</w:t>
            </w:r>
          </w:p>
        </w:tc>
      </w:tr>
      <w:tr w:rsidR="00B332D4" w:rsidRPr="00B609FD" w:rsidTr="003270BC">
        <w:tc>
          <w:tcPr>
            <w:tcW w:w="675" w:type="dxa"/>
          </w:tcPr>
          <w:p w:rsidR="00B332D4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6" w:type="dxa"/>
          </w:tcPr>
          <w:p w:rsidR="00B332D4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 -директор школы, председатель</w:t>
            </w:r>
          </w:p>
          <w:p w:rsidR="0027110C" w:rsidRDefault="0027110C" w:rsidP="0027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Баламетова Д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  <w:p w:rsidR="00B332D4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</w:tc>
      </w:tr>
      <w:tr w:rsidR="00B332D4" w:rsidRPr="00B609FD" w:rsidTr="003270BC">
        <w:tc>
          <w:tcPr>
            <w:tcW w:w="675" w:type="dxa"/>
          </w:tcPr>
          <w:p w:rsidR="00B332D4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6" w:type="dxa"/>
          </w:tcPr>
          <w:p w:rsidR="00B332D4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B332D4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 М.Г. –учитель русского языка</w:t>
            </w:r>
          </w:p>
          <w:p w:rsidR="00B332D4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Усманова В.Д. –учитель русского языка</w:t>
            </w:r>
          </w:p>
        </w:tc>
      </w:tr>
      <w:tr w:rsidR="00B332D4" w:rsidRPr="00B609FD" w:rsidTr="003270BC">
        <w:tc>
          <w:tcPr>
            <w:tcW w:w="675" w:type="dxa"/>
          </w:tcPr>
          <w:p w:rsidR="00B332D4" w:rsidRPr="00B609FD" w:rsidRDefault="00B60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6" w:type="dxa"/>
          </w:tcPr>
          <w:p w:rsidR="00B332D4" w:rsidRPr="00B609FD" w:rsidRDefault="00B33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210" w:type="dxa"/>
          </w:tcPr>
          <w:p w:rsidR="00CB0B17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Баламетова Т.З. -директор школы, председатель</w:t>
            </w:r>
          </w:p>
          <w:p w:rsidR="0027110C" w:rsidRDefault="0027110C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Баламетова Д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</w:t>
            </w:r>
          </w:p>
          <w:p w:rsidR="00B332D4" w:rsidRPr="00B609FD" w:rsidRDefault="00CB0B17" w:rsidP="00CB0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</w:t>
            </w:r>
            <w:r w:rsidR="0027110C" w:rsidRPr="00B609FD">
              <w:rPr>
                <w:rFonts w:ascii="Times New Roman" w:hAnsi="Times New Roman" w:cs="Times New Roman"/>
                <w:sz w:val="28"/>
                <w:szCs w:val="28"/>
              </w:rPr>
              <w:t xml:space="preserve">В.Д. </w:t>
            </w:r>
            <w:r w:rsidRPr="00B609FD">
              <w:rPr>
                <w:rFonts w:ascii="Times New Roman" w:hAnsi="Times New Roman" w:cs="Times New Roman"/>
                <w:sz w:val="28"/>
                <w:szCs w:val="28"/>
              </w:rPr>
              <w:t>–учитель математики</w:t>
            </w:r>
          </w:p>
        </w:tc>
      </w:tr>
    </w:tbl>
    <w:p w:rsidR="00B609FD" w:rsidRDefault="00B609FD">
      <w:pPr>
        <w:rPr>
          <w:rFonts w:ascii="Times New Roman" w:hAnsi="Times New Roman" w:cs="Times New Roman"/>
          <w:sz w:val="28"/>
          <w:szCs w:val="28"/>
        </w:rPr>
      </w:pPr>
    </w:p>
    <w:p w:rsidR="00B609FD" w:rsidRPr="00B609FD" w:rsidRDefault="00B609FD" w:rsidP="00B609FD">
      <w:pPr>
        <w:rPr>
          <w:rFonts w:ascii="Times New Roman" w:hAnsi="Times New Roman" w:cs="Times New Roman"/>
          <w:sz w:val="28"/>
          <w:szCs w:val="28"/>
        </w:rPr>
      </w:pPr>
    </w:p>
    <w:p w:rsidR="00B609FD" w:rsidRPr="00B609FD" w:rsidRDefault="00B609FD" w:rsidP="00B609FD">
      <w:pPr>
        <w:rPr>
          <w:rFonts w:ascii="Times New Roman" w:hAnsi="Times New Roman" w:cs="Times New Roman"/>
          <w:sz w:val="28"/>
          <w:szCs w:val="28"/>
        </w:rPr>
      </w:pPr>
    </w:p>
    <w:p w:rsidR="00B609FD" w:rsidRDefault="00B609FD" w:rsidP="00B609FD">
      <w:pPr>
        <w:rPr>
          <w:rFonts w:ascii="Times New Roman" w:hAnsi="Times New Roman" w:cs="Times New Roman"/>
          <w:sz w:val="28"/>
          <w:szCs w:val="28"/>
        </w:rPr>
      </w:pPr>
    </w:p>
    <w:p w:rsidR="003270BC" w:rsidRPr="00B609FD" w:rsidRDefault="003270BC" w:rsidP="00B609F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70BC" w:rsidRPr="00B60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26" w:rsidRDefault="000C0226" w:rsidP="00E957C4">
      <w:pPr>
        <w:spacing w:after="0" w:line="240" w:lineRule="auto"/>
      </w:pPr>
      <w:r>
        <w:separator/>
      </w:r>
    </w:p>
  </w:endnote>
  <w:endnote w:type="continuationSeparator" w:id="0">
    <w:p w:rsidR="000C0226" w:rsidRDefault="000C0226" w:rsidP="00E9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26" w:rsidRDefault="000C0226" w:rsidP="00E957C4">
      <w:pPr>
        <w:spacing w:after="0" w:line="240" w:lineRule="auto"/>
      </w:pPr>
      <w:r>
        <w:separator/>
      </w:r>
    </w:p>
  </w:footnote>
  <w:footnote w:type="continuationSeparator" w:id="0">
    <w:p w:rsidR="000C0226" w:rsidRDefault="000C0226" w:rsidP="00E9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A0646"/>
    <w:multiLevelType w:val="hybridMultilevel"/>
    <w:tmpl w:val="780CF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0BC"/>
    <w:rsid w:val="000C0226"/>
    <w:rsid w:val="001855EA"/>
    <w:rsid w:val="00212F08"/>
    <w:rsid w:val="0027110C"/>
    <w:rsid w:val="002B66FA"/>
    <w:rsid w:val="003023B7"/>
    <w:rsid w:val="003270BC"/>
    <w:rsid w:val="00400162"/>
    <w:rsid w:val="00762ED9"/>
    <w:rsid w:val="00947B38"/>
    <w:rsid w:val="00B332D4"/>
    <w:rsid w:val="00B609FD"/>
    <w:rsid w:val="00CB0B17"/>
    <w:rsid w:val="00CD4938"/>
    <w:rsid w:val="00DE4501"/>
    <w:rsid w:val="00E9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E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7C4"/>
  </w:style>
  <w:style w:type="paragraph" w:styleId="a7">
    <w:name w:val="footer"/>
    <w:basedOn w:val="a"/>
    <w:link w:val="a8"/>
    <w:uiPriority w:val="99"/>
    <w:unhideWhenUsed/>
    <w:rsid w:val="00E9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2ED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57C4"/>
  </w:style>
  <w:style w:type="paragraph" w:styleId="a7">
    <w:name w:val="footer"/>
    <w:basedOn w:val="a"/>
    <w:link w:val="a8"/>
    <w:uiPriority w:val="99"/>
    <w:unhideWhenUsed/>
    <w:rsid w:val="00E95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2024-09-23T10:26:00Z</dcterms:created>
  <dcterms:modified xsi:type="dcterms:W3CDTF">2024-09-23T10:26:00Z</dcterms:modified>
</cp:coreProperties>
</file>